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0FA" w:rsidRPr="00573932" w:rsidRDefault="006D20FA" w:rsidP="006D20FA">
      <w:pPr>
        <w:spacing w:before="120" w:after="120"/>
        <w:rPr>
          <w:b/>
          <w:bCs/>
          <w:iCs/>
        </w:rPr>
      </w:pPr>
      <w:r w:rsidRPr="00573932">
        <w:rPr>
          <w:b/>
          <w:bCs/>
          <w:iCs/>
        </w:rPr>
        <w:t>İŞİN KISA TANIMI:</w:t>
      </w:r>
    </w:p>
    <w:p w:rsidR="00E554E9" w:rsidRPr="00573932" w:rsidRDefault="00453D37" w:rsidP="00F97239">
      <w:pPr>
        <w:spacing w:before="120" w:after="120"/>
        <w:jc w:val="both"/>
      </w:pPr>
      <w:r w:rsidRPr="00573932">
        <w:t xml:space="preserve">Tarım ve Orman </w:t>
      </w:r>
      <w:r w:rsidR="00290C9B" w:rsidRPr="00573932">
        <w:t xml:space="preserve">Bakanlığı </w:t>
      </w:r>
      <w:r w:rsidRPr="00573932">
        <w:t>üst yönetimi tarafından belirlenen amaç, ilke ve talimatlara uygun olarak; t</w:t>
      </w:r>
      <w:r w:rsidR="006D20FA" w:rsidRPr="00573932">
        <w:t>arımsal amaçlı kooperatiflerin</w:t>
      </w:r>
      <w:r w:rsidR="00E554E9" w:rsidRPr="00573932">
        <w:t>,</w:t>
      </w:r>
      <w:r w:rsidR="00631439" w:rsidRPr="00573932">
        <w:t xml:space="preserve"> üretici birliklerinin</w:t>
      </w:r>
      <w:r w:rsidR="00E554E9" w:rsidRPr="00573932">
        <w:t xml:space="preserve"> ve ıslah amaçlı yetiştirici birliklerinin kuruluş, işleyiş</w:t>
      </w:r>
      <w:r w:rsidR="006D20FA" w:rsidRPr="00573932">
        <w:t xml:space="preserve"> ve feshi ile ilgili işlemleri yürüterek çift</w:t>
      </w:r>
      <w:r w:rsidR="00E554E9" w:rsidRPr="00573932">
        <w:t>çilerin örgütlenmesini sağlamak.</w:t>
      </w:r>
    </w:p>
    <w:p w:rsidR="006D20FA" w:rsidRPr="00573932" w:rsidRDefault="00E554E9" w:rsidP="00F97239">
      <w:pPr>
        <w:spacing w:before="120" w:after="120"/>
        <w:jc w:val="both"/>
      </w:pPr>
      <w:r w:rsidRPr="00573932">
        <w:t>1</w:t>
      </w:r>
      <w:r w:rsidR="00936B54" w:rsidRPr="00573932">
        <w:t>1</w:t>
      </w:r>
      <w:r w:rsidRPr="00573932">
        <w:t>63 sayılı kanun kapsamındaki kooperatif üst birlikleri kuruluş taleplerinin bakanlığa iletilmesi ve işleyişi ile ilgili işlemleri yürüterek tarımsal amaçlı kooperatiflerin üst örgütlenmesini sağlamak.</w:t>
      </w:r>
    </w:p>
    <w:p w:rsidR="0057242C" w:rsidRPr="00573932" w:rsidRDefault="0057242C" w:rsidP="00F97239">
      <w:pPr>
        <w:spacing w:before="120" w:after="120"/>
        <w:jc w:val="both"/>
        <w:rPr>
          <w:bCs/>
          <w:iCs/>
        </w:rPr>
      </w:pPr>
      <w:r w:rsidRPr="00573932">
        <w:rPr>
          <w:bCs/>
          <w:iCs/>
        </w:rPr>
        <w:t>Kooperatif ile ilgili şikâyetleri değerlendirmek ve yatırım programına alınan k</w:t>
      </w:r>
      <w:r w:rsidR="003209CA" w:rsidRPr="00573932">
        <w:rPr>
          <w:bCs/>
          <w:iCs/>
        </w:rPr>
        <w:t>ooperatiflerin denetimini sağlayıp</w:t>
      </w:r>
      <w:r w:rsidRPr="00573932">
        <w:rPr>
          <w:bCs/>
          <w:iCs/>
        </w:rPr>
        <w:t xml:space="preserve"> Kuruma gelen şikâyetlerin değerlendirilmesi, şikâyetler ile ilgili işlemlerin takip edilmesi ve sonuçlarının şikâyet sahibine bildirilmesi, raporlanması, arşivlenmesi ile ilgili faaliyetleri yapmak.</w:t>
      </w:r>
    </w:p>
    <w:p w:rsidR="00F97239" w:rsidRPr="00573932" w:rsidRDefault="00F97239" w:rsidP="006D20FA">
      <w:pPr>
        <w:spacing w:before="120" w:after="120"/>
        <w:rPr>
          <w:b/>
          <w:bCs/>
          <w:iCs/>
        </w:rPr>
      </w:pPr>
    </w:p>
    <w:p w:rsidR="006D20FA" w:rsidRPr="00573932" w:rsidRDefault="006D20FA" w:rsidP="006D20FA">
      <w:pPr>
        <w:spacing w:before="120" w:after="120"/>
        <w:rPr>
          <w:b/>
          <w:bCs/>
          <w:iCs/>
        </w:rPr>
      </w:pPr>
      <w:r w:rsidRPr="00573932">
        <w:rPr>
          <w:b/>
          <w:bCs/>
          <w:iCs/>
        </w:rPr>
        <w:t>GÖREV VE SORUMLULUKLARI:</w:t>
      </w:r>
    </w:p>
    <w:p w:rsidR="00E554E9" w:rsidRDefault="00E554E9" w:rsidP="003F044F">
      <w:pPr>
        <w:numPr>
          <w:ilvl w:val="0"/>
          <w:numId w:val="18"/>
        </w:numPr>
        <w:spacing w:before="120" w:after="120"/>
        <w:ind w:left="357" w:hanging="357"/>
        <w:jc w:val="both"/>
      </w:pPr>
      <w:r w:rsidRPr="00573932">
        <w:t>Kooperatif üst birliklerinin</w:t>
      </w:r>
      <w:r w:rsidR="003F044F">
        <w:t>,</w:t>
      </w:r>
      <w:r w:rsidR="005A17B8">
        <w:t xml:space="preserve"> k</w:t>
      </w:r>
      <w:r w:rsidR="005A17B8" w:rsidRPr="00573932">
        <w:t>ooperatif</w:t>
      </w:r>
      <w:r w:rsidR="005A17B8">
        <w:t>lerin</w:t>
      </w:r>
      <w:r w:rsidR="003F044F">
        <w:t>, ü</w:t>
      </w:r>
      <w:r w:rsidR="003F044F" w:rsidRPr="00573932">
        <w:t>retici birliklerinin</w:t>
      </w:r>
      <w:r w:rsidR="003F044F">
        <w:t xml:space="preserve"> ve ı</w:t>
      </w:r>
      <w:r w:rsidR="003F044F" w:rsidRPr="00573932">
        <w:t>slah amaçlı yetiştirici birliklerinin kuruluş ve fesih işlemlerini yapmak</w:t>
      </w:r>
      <w:r w:rsidR="00A9283F">
        <w:t>,</w:t>
      </w:r>
    </w:p>
    <w:p w:rsidR="00A9283F" w:rsidRPr="00573932" w:rsidRDefault="00A9283F" w:rsidP="003F044F">
      <w:pPr>
        <w:numPr>
          <w:ilvl w:val="0"/>
          <w:numId w:val="18"/>
        </w:numPr>
        <w:spacing w:before="120" w:after="120"/>
        <w:ind w:left="357" w:hanging="357"/>
        <w:jc w:val="both"/>
      </w:pPr>
      <w:r w:rsidRPr="00573932">
        <w:t>Kooperatif üst birliklerinin</w:t>
      </w:r>
      <w:r>
        <w:t xml:space="preserve"> ve k</w:t>
      </w:r>
      <w:r w:rsidRPr="00573932">
        <w:t>ooperatif</w:t>
      </w:r>
      <w:r>
        <w:t>lerin ana sözleşmeleri hakkında kooperatif ortaklarını ve birlik üyelerini bilgilendirmek. Çalışmalarında uygulama birliğini sağlamaya çalışmak,</w:t>
      </w:r>
    </w:p>
    <w:p w:rsidR="00E554E9" w:rsidRPr="00573932" w:rsidRDefault="00E554E9" w:rsidP="00E554E9">
      <w:pPr>
        <w:numPr>
          <w:ilvl w:val="0"/>
          <w:numId w:val="18"/>
        </w:numPr>
        <w:spacing w:before="120" w:after="120"/>
        <w:ind w:left="357" w:hanging="357"/>
        <w:jc w:val="both"/>
      </w:pPr>
      <w:r w:rsidRPr="00573932">
        <w:t>Kooperatif üst birliklerinin</w:t>
      </w:r>
      <w:r w:rsidR="003F044F">
        <w:t>, k</w:t>
      </w:r>
      <w:r w:rsidR="003F044F" w:rsidRPr="00573932">
        <w:t>ooperatif</w:t>
      </w:r>
      <w:r w:rsidR="003F044F">
        <w:t>lerin, ü</w:t>
      </w:r>
      <w:r w:rsidR="003F044F" w:rsidRPr="00573932">
        <w:t>retici birliklerinin</w:t>
      </w:r>
      <w:r w:rsidR="003F044F">
        <w:t xml:space="preserve"> ve ı</w:t>
      </w:r>
      <w:r w:rsidR="003F044F" w:rsidRPr="00573932">
        <w:t xml:space="preserve">slah amaçlı yetiştirici birliklerinin </w:t>
      </w:r>
      <w:r w:rsidRPr="00573932">
        <w:t>genel</w:t>
      </w:r>
      <w:r w:rsidR="00936B54" w:rsidRPr="00573932">
        <w:t xml:space="preserve"> kurullarını zamanında yapılması konusunda çalışmalar yapmak</w:t>
      </w:r>
      <w:r w:rsidRPr="00573932">
        <w:t>,</w:t>
      </w:r>
    </w:p>
    <w:p w:rsidR="00E554E9" w:rsidRPr="00573932" w:rsidRDefault="003F044F" w:rsidP="00E554E9">
      <w:pPr>
        <w:numPr>
          <w:ilvl w:val="0"/>
          <w:numId w:val="18"/>
        </w:numPr>
        <w:spacing w:before="120" w:after="120"/>
        <w:ind w:left="357" w:hanging="357"/>
        <w:jc w:val="both"/>
      </w:pPr>
      <w:r w:rsidRPr="00573932">
        <w:t>Kooperatif üst birliklerinin</w:t>
      </w:r>
      <w:r>
        <w:t xml:space="preserve"> ve k</w:t>
      </w:r>
      <w:r w:rsidRPr="00573932">
        <w:t>ooperatif</w:t>
      </w:r>
      <w:r>
        <w:t>lerin</w:t>
      </w:r>
      <w:r w:rsidRPr="00573932">
        <w:t xml:space="preserve"> </w:t>
      </w:r>
      <w:r>
        <w:t>a</w:t>
      </w:r>
      <w:r w:rsidR="00E554E9" w:rsidRPr="00573932">
        <w:t>na sözleşme değişikliği ile ilgili işlemleri Bakanlığa iletmek,</w:t>
      </w:r>
    </w:p>
    <w:p w:rsidR="00E554E9" w:rsidRPr="00573932" w:rsidRDefault="00E554E9" w:rsidP="00E554E9">
      <w:pPr>
        <w:numPr>
          <w:ilvl w:val="0"/>
          <w:numId w:val="18"/>
        </w:numPr>
        <w:spacing w:before="120" w:after="120"/>
        <w:ind w:left="357" w:hanging="357"/>
        <w:jc w:val="both"/>
      </w:pPr>
      <w:r w:rsidRPr="00573932">
        <w:t>Kooperatif üst birliklerine</w:t>
      </w:r>
      <w:r w:rsidR="003F044F">
        <w:t>, k</w:t>
      </w:r>
      <w:r w:rsidR="003F044F" w:rsidRPr="00573932">
        <w:t>ooperatif</w:t>
      </w:r>
      <w:r w:rsidR="003F044F">
        <w:t>lere</w:t>
      </w:r>
      <w:r w:rsidR="000440EA">
        <w:t>, üretici birliklerine ve ı</w:t>
      </w:r>
      <w:r w:rsidR="000440EA" w:rsidRPr="00573932">
        <w:t xml:space="preserve">slah </w:t>
      </w:r>
      <w:r w:rsidR="000440EA">
        <w:t>amaçlı yetiştirici birliklerine</w:t>
      </w:r>
      <w:r w:rsidR="000440EA" w:rsidRPr="00573932">
        <w:t xml:space="preserve"> </w:t>
      </w:r>
      <w:r w:rsidRPr="00573932">
        <w:t>ait istatistikî bilgileri formlara işleyerek Bakanlığa göndermek,</w:t>
      </w:r>
    </w:p>
    <w:p w:rsidR="00E554E9" w:rsidRPr="00573932" w:rsidRDefault="00E554E9" w:rsidP="00E554E9">
      <w:pPr>
        <w:numPr>
          <w:ilvl w:val="0"/>
          <w:numId w:val="18"/>
        </w:numPr>
        <w:spacing w:before="120" w:after="120"/>
        <w:ind w:left="357" w:hanging="357"/>
        <w:jc w:val="both"/>
      </w:pPr>
      <w:r w:rsidRPr="00573932">
        <w:t xml:space="preserve">Kooperatif üst birliklerin </w:t>
      </w:r>
      <w:r w:rsidR="003F044F">
        <w:t>ve k</w:t>
      </w:r>
      <w:r w:rsidR="003F044F" w:rsidRPr="00573932">
        <w:t>ooperatif</w:t>
      </w:r>
      <w:r w:rsidR="003F044F">
        <w:t>lerin</w:t>
      </w:r>
      <w:r w:rsidR="003F044F" w:rsidRPr="00573932">
        <w:t xml:space="preserve"> </w:t>
      </w:r>
      <w:r w:rsidRPr="00573932">
        <w:t xml:space="preserve">yönetici ve ortaklarına </w:t>
      </w:r>
      <w:r w:rsidR="00A9283F">
        <w:t>konu ve amaçlarına uygun eğitim vermek</w:t>
      </w:r>
      <w:r w:rsidRPr="00573932">
        <w:t xml:space="preserve"> ve </w:t>
      </w:r>
      <w:r w:rsidR="00A9283F">
        <w:t xml:space="preserve">bu </w:t>
      </w:r>
      <w:r w:rsidRPr="00573932">
        <w:t>eğitimler ile ilgili formları düzenleyerek Bakanlığa göndermek,</w:t>
      </w:r>
    </w:p>
    <w:p w:rsidR="00E554E9" w:rsidRDefault="003F044F" w:rsidP="00E554E9">
      <w:pPr>
        <w:numPr>
          <w:ilvl w:val="0"/>
          <w:numId w:val="18"/>
        </w:numPr>
        <w:spacing w:before="120" w:after="120"/>
        <w:ind w:left="357" w:hanging="357"/>
        <w:jc w:val="both"/>
      </w:pPr>
      <w:r>
        <w:t>Kooperatif üst birliklerine, k</w:t>
      </w:r>
      <w:r w:rsidRPr="00573932">
        <w:t>ooperatif</w:t>
      </w:r>
      <w:r>
        <w:t xml:space="preserve">lere ve üretici birliklerine </w:t>
      </w:r>
      <w:r w:rsidR="00E554E9" w:rsidRPr="00573932">
        <w:t>ait bilgilerin Tarım Bilgi Sistemi’ne (T</w:t>
      </w:r>
      <w:r w:rsidR="00A9283F">
        <w:t>BS) girişini ve takibini yapmak,</w:t>
      </w:r>
    </w:p>
    <w:p w:rsidR="00A9283F" w:rsidRPr="00573932" w:rsidRDefault="00A9283F" w:rsidP="00E554E9">
      <w:pPr>
        <w:numPr>
          <w:ilvl w:val="0"/>
          <w:numId w:val="18"/>
        </w:numPr>
        <w:spacing w:before="120" w:after="120"/>
        <w:ind w:left="357" w:hanging="357"/>
        <w:jc w:val="both"/>
      </w:pPr>
      <w:r>
        <w:t>Kadın kooperatifi hüviyeti kazanmış olan kooperatiflerin durumlarını ve bilgilerini Bakanlığa iletmek. Ayrıca kadın kooperatifleri ile ilgili yapabilecekleri ve uygulayabilecekleri projeler</w:t>
      </w:r>
      <w:bookmarkStart w:id="0" w:name="_GoBack"/>
      <w:bookmarkEnd w:id="0"/>
      <w:r>
        <w:t xml:space="preserve"> hakkında bilgi vermek,</w:t>
      </w:r>
    </w:p>
    <w:p w:rsidR="006A4047" w:rsidRPr="00573932" w:rsidRDefault="0057242C" w:rsidP="00DF0C5F">
      <w:pPr>
        <w:numPr>
          <w:ilvl w:val="0"/>
          <w:numId w:val="18"/>
        </w:numPr>
        <w:spacing w:before="120" w:after="120"/>
        <w:ind w:left="357" w:hanging="357"/>
        <w:jc w:val="both"/>
      </w:pPr>
      <w:r w:rsidRPr="00573932">
        <w:lastRenderedPageBreak/>
        <w:t xml:space="preserve">Şikâyetler </w:t>
      </w:r>
      <w:r w:rsidR="00A20D02" w:rsidRPr="00573932">
        <w:t>konusunda</w:t>
      </w:r>
      <w:r w:rsidR="001E37C2" w:rsidRPr="00573932">
        <w:t>, “Tarımsal Örgütler Hakkındaki Şikâyetlerin Değerlendirilmesi ve Yapılacak Ön Araştırmalar Hakkında</w:t>
      </w:r>
      <w:r w:rsidR="00A9283F">
        <w:t xml:space="preserve"> Yönerge” hükümlerini uygulamak,</w:t>
      </w:r>
    </w:p>
    <w:p w:rsidR="006A4047" w:rsidRPr="00573932" w:rsidRDefault="006A4047" w:rsidP="006A4047">
      <w:pPr>
        <w:numPr>
          <w:ilvl w:val="0"/>
          <w:numId w:val="18"/>
        </w:numPr>
        <w:spacing w:before="120" w:after="120"/>
        <w:ind w:left="426" w:right="-288" w:hanging="426"/>
        <w:jc w:val="both"/>
      </w:pPr>
      <w:r w:rsidRPr="00573932">
        <w:t>Kuruluş amacına ulaşma imkânı bulunmayan kooperatif</w:t>
      </w:r>
      <w:r w:rsidR="00A20D02" w:rsidRPr="00573932">
        <w:t xml:space="preserve"> ve birliklerin tespitini yaparak ilgili mevzuat hükümlerini uygulamak,</w:t>
      </w:r>
      <w:r w:rsidRPr="00573932">
        <w:t xml:space="preserve"> </w:t>
      </w:r>
    </w:p>
    <w:p w:rsidR="00104BD3" w:rsidRPr="00573932" w:rsidRDefault="0057242C" w:rsidP="00104BD3">
      <w:pPr>
        <w:numPr>
          <w:ilvl w:val="0"/>
          <w:numId w:val="18"/>
        </w:numPr>
        <w:spacing w:before="120" w:after="120"/>
        <w:ind w:left="426" w:right="-288" w:hanging="426"/>
        <w:jc w:val="both"/>
      </w:pPr>
      <w:r w:rsidRPr="00573932">
        <w:t>Kontro</w:t>
      </w:r>
      <w:r w:rsidR="001E37C2" w:rsidRPr="00573932">
        <w:t>l</w:t>
      </w:r>
      <w:r w:rsidR="002C7CBD" w:rsidRPr="00573932">
        <w:t>ör tarafından denetlenen örgütlerin</w:t>
      </w:r>
      <w:r w:rsidR="001E37C2" w:rsidRPr="00573932">
        <w:t>,</w:t>
      </w:r>
      <w:r w:rsidR="001E37C2" w:rsidRPr="00573932">
        <w:rPr>
          <w:color w:val="FF0000"/>
        </w:rPr>
        <w:t xml:space="preserve"> </w:t>
      </w:r>
      <w:r w:rsidR="002C7CBD" w:rsidRPr="00573932">
        <w:t>kontrolörün belirlediği idari ve tazmin tedbirlerini</w:t>
      </w:r>
      <w:r w:rsidRPr="00573932">
        <w:t xml:space="preserve"> </w:t>
      </w:r>
      <w:r w:rsidR="002C7CBD" w:rsidRPr="00573932">
        <w:t xml:space="preserve">uygulanıp uygulanmadığını </w:t>
      </w:r>
      <w:r w:rsidRPr="00573932">
        <w:t>takip etmek,</w:t>
      </w:r>
    </w:p>
    <w:p w:rsidR="00104BD3" w:rsidRPr="00573932" w:rsidRDefault="001E37C2" w:rsidP="00104BD3">
      <w:pPr>
        <w:numPr>
          <w:ilvl w:val="0"/>
          <w:numId w:val="18"/>
        </w:numPr>
        <w:spacing w:before="120" w:after="120"/>
        <w:ind w:left="426" w:right="-288" w:hanging="426"/>
        <w:jc w:val="both"/>
      </w:pPr>
      <w:r w:rsidRPr="00573932">
        <w:t>K</w:t>
      </w:r>
      <w:r w:rsidR="00104BD3" w:rsidRPr="00573932">
        <w:t>uruluş genel kurullarını yapan kooperatif ve birliklerde Bakanlık temsilcisi olarak görev yapmak.</w:t>
      </w:r>
    </w:p>
    <w:p w:rsidR="006A4047" w:rsidRPr="00573932" w:rsidRDefault="00104BD3" w:rsidP="006A4047">
      <w:pPr>
        <w:numPr>
          <w:ilvl w:val="0"/>
          <w:numId w:val="18"/>
        </w:numPr>
        <w:spacing w:before="120" w:after="120"/>
        <w:ind w:left="426" w:right="-288" w:hanging="426"/>
        <w:jc w:val="both"/>
      </w:pPr>
      <w:r w:rsidRPr="00573932">
        <w:t>Borçlanma sözleşmelerinde yer alan geri ödeme planlarına göre ödemelerin takip ve denetimini yapmak.</w:t>
      </w:r>
    </w:p>
    <w:p w:rsidR="00E01996" w:rsidRPr="00573932" w:rsidRDefault="00E01996" w:rsidP="00290C9B">
      <w:pPr>
        <w:numPr>
          <w:ilvl w:val="0"/>
          <w:numId w:val="18"/>
        </w:numPr>
        <w:spacing w:before="120" w:after="120"/>
        <w:ind w:left="426" w:right="-288" w:hanging="426"/>
        <w:jc w:val="both"/>
      </w:pPr>
      <w:r w:rsidRPr="00573932">
        <w:t>Yürütülen yazışmaların kayıt, sevk, dosyalama ve arşiv işlemlerini Başkanlıktaki yöntemlere uygun olarak yapmak.</w:t>
      </w:r>
    </w:p>
    <w:p w:rsidR="00E01996" w:rsidRPr="00573932" w:rsidRDefault="00E01996" w:rsidP="00290C9B">
      <w:pPr>
        <w:numPr>
          <w:ilvl w:val="0"/>
          <w:numId w:val="18"/>
        </w:numPr>
        <w:spacing w:before="120" w:after="120"/>
        <w:ind w:left="426" w:right="-288" w:hanging="426"/>
        <w:jc w:val="both"/>
      </w:pPr>
      <w:r w:rsidRPr="00573932">
        <w:t xml:space="preserve">Yöneticisi tarafından görevlendirildiği toplantı, eğitim, komisyon ve komite vb. çalışma gruplarında yer almak. </w:t>
      </w:r>
    </w:p>
    <w:p w:rsidR="00E01996" w:rsidRPr="00573932" w:rsidRDefault="00E01996" w:rsidP="00290C9B">
      <w:pPr>
        <w:numPr>
          <w:ilvl w:val="0"/>
          <w:numId w:val="18"/>
        </w:numPr>
        <w:spacing w:before="120" w:after="120"/>
        <w:ind w:left="426" w:right="-288" w:hanging="426"/>
        <w:jc w:val="both"/>
      </w:pPr>
      <w:r w:rsidRPr="00573932">
        <w:t>Ülke ekonomisini, tarım sektörünü ve gelişmelerini takip etmek, mesleğine ilişkin yayınları sürekli izlemek, bilgilerini güncelleştirmek.</w:t>
      </w:r>
    </w:p>
    <w:p w:rsidR="00E01996" w:rsidRPr="00573932" w:rsidRDefault="00E01996" w:rsidP="00290C9B">
      <w:pPr>
        <w:numPr>
          <w:ilvl w:val="0"/>
          <w:numId w:val="18"/>
        </w:numPr>
        <w:spacing w:before="120" w:after="120"/>
        <w:ind w:left="426" w:right="-288" w:hanging="426"/>
        <w:jc w:val="both"/>
      </w:pPr>
      <w:r w:rsidRPr="00573932">
        <w:t>Faaliyetlerine ilişkin bilgilerin kullanıma hazır bir biçimde bulundurulmasını, rapor ve benzerlerinin dosyalanmasını sağlamak, gerektiğinde konuya ilişkin belge ve bilgileri sunmak.</w:t>
      </w:r>
    </w:p>
    <w:p w:rsidR="00E01996" w:rsidRPr="00573932" w:rsidRDefault="00E01996" w:rsidP="00290C9B">
      <w:pPr>
        <w:numPr>
          <w:ilvl w:val="0"/>
          <w:numId w:val="18"/>
        </w:numPr>
        <w:spacing w:before="120" w:after="120"/>
        <w:ind w:left="426" w:right="-288" w:hanging="426"/>
        <w:jc w:val="both"/>
      </w:pPr>
      <w:r w:rsidRPr="00573932">
        <w:t>Görev alanı ile ilgili mevzuatı düzenli olarak izlemek.</w:t>
      </w:r>
    </w:p>
    <w:p w:rsidR="00E01996" w:rsidRPr="00573932" w:rsidRDefault="00E01996" w:rsidP="00290C9B">
      <w:pPr>
        <w:numPr>
          <w:ilvl w:val="0"/>
          <w:numId w:val="18"/>
        </w:numPr>
        <w:spacing w:before="120" w:after="120"/>
        <w:ind w:left="426" w:right="-288" w:hanging="426"/>
        <w:jc w:val="both"/>
      </w:pPr>
      <w:r w:rsidRPr="00573932">
        <w:t xml:space="preserve">Görev alanı ile ilgili tüm kayıt, evrak ve değerlerin korunmasından sorumlu olmak, arşiv oluşturmak ve düzenini sağlamak. </w:t>
      </w:r>
    </w:p>
    <w:p w:rsidR="00E01996" w:rsidRPr="00573932" w:rsidRDefault="00E01996" w:rsidP="00290C9B">
      <w:pPr>
        <w:numPr>
          <w:ilvl w:val="0"/>
          <w:numId w:val="18"/>
        </w:numPr>
        <w:spacing w:before="120" w:after="120"/>
        <w:ind w:left="426" w:right="-288" w:hanging="426"/>
        <w:jc w:val="both"/>
      </w:pPr>
      <w:r w:rsidRPr="00573932">
        <w:t xml:space="preserve">Görev ve sorumluluk alanındaki tüm faaliyetlerin mevcut iç kontrol tanım ve talimatlarına uygun olarak yürütülmesini sağlamak. </w:t>
      </w:r>
    </w:p>
    <w:p w:rsidR="00E01996" w:rsidRPr="00573932" w:rsidRDefault="00E01996" w:rsidP="00290C9B">
      <w:pPr>
        <w:numPr>
          <w:ilvl w:val="0"/>
          <w:numId w:val="18"/>
        </w:numPr>
        <w:spacing w:before="120" w:after="120"/>
        <w:ind w:left="426" w:right="-288" w:hanging="426"/>
        <w:jc w:val="both"/>
      </w:pPr>
      <w:r w:rsidRPr="00573932">
        <w:t>Birimin görev alanına giren konularda meydana gelebilecek standart dışı iş ve işlemlerin giderilmesi ve sürekli iyileştirme amacıyla; 'Düzeltici Faaliyet' ve 'Önleyici Faaliyet' çalışmalarına katılmak.</w:t>
      </w:r>
    </w:p>
    <w:p w:rsidR="00E01996" w:rsidRPr="00573932" w:rsidRDefault="00E01996" w:rsidP="00290C9B">
      <w:pPr>
        <w:numPr>
          <w:ilvl w:val="0"/>
          <w:numId w:val="18"/>
        </w:numPr>
        <w:spacing w:before="120" w:after="120"/>
        <w:ind w:left="426" w:right="-288" w:hanging="426"/>
        <w:jc w:val="both"/>
      </w:pPr>
      <w:r w:rsidRPr="00573932">
        <w:t>İş sağlığı ve iş güvenliği kurallarına uymak, sorumluluğu altında bulunan ya da birlikte çalıştığı kişilerin söz konusu kurallara uymalarını sağlamak, gerektiğinde uyarı ve tavsiyelerde bulunmak.</w:t>
      </w:r>
    </w:p>
    <w:p w:rsidR="00E01996" w:rsidRPr="00573932" w:rsidRDefault="00E01996" w:rsidP="00290C9B">
      <w:pPr>
        <w:numPr>
          <w:ilvl w:val="0"/>
          <w:numId w:val="18"/>
        </w:numPr>
        <w:spacing w:before="120" w:after="120"/>
        <w:ind w:left="426" w:right="-288" w:hanging="426"/>
        <w:jc w:val="both"/>
      </w:pPr>
      <w:r w:rsidRPr="00573932">
        <w:t>Yaptığı işin kalitesinden sorumlu olmak ve kendi sorumluluk alanı içerisinde gerçekleştirilen işin kalitesini kontrol etmek.</w:t>
      </w:r>
    </w:p>
    <w:p w:rsidR="00E01996" w:rsidRPr="00573932" w:rsidRDefault="00E01996" w:rsidP="00290C9B">
      <w:pPr>
        <w:numPr>
          <w:ilvl w:val="0"/>
          <w:numId w:val="18"/>
        </w:numPr>
        <w:spacing w:before="120" w:after="120"/>
        <w:ind w:left="426" w:right="-288" w:hanging="426"/>
        <w:jc w:val="both"/>
      </w:pPr>
      <w:r w:rsidRPr="00573932">
        <w:t>Görev alanı ile ilgili olarak yöneticisi tarafından verilen diğer görevleri yerine getirmek.</w:t>
      </w:r>
    </w:p>
    <w:p w:rsidR="00E01996" w:rsidRDefault="00E01996" w:rsidP="00E01996">
      <w:pPr>
        <w:spacing w:before="120" w:after="120"/>
        <w:ind w:right="-288"/>
        <w:jc w:val="both"/>
      </w:pPr>
    </w:p>
    <w:p w:rsidR="008921BB" w:rsidRPr="00573932" w:rsidRDefault="008921BB" w:rsidP="00E01996">
      <w:pPr>
        <w:spacing w:before="120" w:after="120"/>
        <w:ind w:right="-288"/>
        <w:jc w:val="both"/>
      </w:pPr>
    </w:p>
    <w:p w:rsidR="006D20FA" w:rsidRPr="00573932" w:rsidRDefault="006D20FA" w:rsidP="006D20FA">
      <w:pPr>
        <w:spacing w:before="120" w:after="120"/>
        <w:jc w:val="both"/>
        <w:rPr>
          <w:b/>
          <w:bCs/>
          <w:iCs/>
        </w:rPr>
      </w:pPr>
      <w:r w:rsidRPr="00573932">
        <w:rPr>
          <w:b/>
          <w:bCs/>
          <w:iCs/>
        </w:rPr>
        <w:t>YETKİLERİ:</w:t>
      </w:r>
    </w:p>
    <w:p w:rsidR="006D20FA" w:rsidRPr="00573932" w:rsidRDefault="006D20FA" w:rsidP="006D20FA">
      <w:pPr>
        <w:numPr>
          <w:ilvl w:val="0"/>
          <w:numId w:val="12"/>
        </w:numPr>
        <w:spacing w:before="120" w:after="120"/>
        <w:ind w:left="360"/>
        <w:jc w:val="both"/>
      </w:pPr>
      <w:r w:rsidRPr="00573932">
        <w:t>Yukarıda belirtilen görev ve sorumlulukları gerçekleştirme yetkisine sahip olmak.</w:t>
      </w:r>
    </w:p>
    <w:p w:rsidR="006D20FA" w:rsidRPr="00573932" w:rsidRDefault="006D20FA" w:rsidP="006D20FA">
      <w:pPr>
        <w:numPr>
          <w:ilvl w:val="0"/>
          <w:numId w:val="12"/>
        </w:numPr>
        <w:spacing w:before="120" w:after="120"/>
        <w:ind w:left="360"/>
        <w:jc w:val="both"/>
      </w:pPr>
      <w:r w:rsidRPr="00573932">
        <w:t xml:space="preserve">Faaliyetlerinin gerektirdiği her türlü araç, gereç ve malzemeyi kullanmak. </w:t>
      </w:r>
    </w:p>
    <w:p w:rsidR="006D20FA" w:rsidRPr="00573932" w:rsidRDefault="006D20FA" w:rsidP="006D20FA">
      <w:pPr>
        <w:spacing w:before="120" w:after="120"/>
        <w:jc w:val="both"/>
        <w:rPr>
          <w:b/>
          <w:bCs/>
          <w:iCs/>
        </w:rPr>
      </w:pPr>
      <w:r w:rsidRPr="00573932">
        <w:rPr>
          <w:b/>
          <w:bCs/>
          <w:iCs/>
        </w:rPr>
        <w:t>EN YAKIN YÖNETİCİSİ:</w:t>
      </w:r>
    </w:p>
    <w:p w:rsidR="006D20FA" w:rsidRPr="00573932" w:rsidRDefault="006D20FA" w:rsidP="006D20FA">
      <w:pPr>
        <w:spacing w:before="120" w:after="120"/>
        <w:jc w:val="both"/>
      </w:pPr>
      <w:r w:rsidRPr="00573932">
        <w:t>Kırsal Kalkınma ve Örgütlenme Şube Müdürü</w:t>
      </w:r>
    </w:p>
    <w:p w:rsidR="003E2DFC" w:rsidRPr="00573932" w:rsidRDefault="003E2DFC" w:rsidP="003E2DFC">
      <w:pPr>
        <w:spacing w:before="120" w:after="120"/>
        <w:ind w:right="-108"/>
        <w:jc w:val="both"/>
        <w:rPr>
          <w:b/>
          <w:bCs/>
          <w:iCs/>
        </w:rPr>
      </w:pPr>
    </w:p>
    <w:p w:rsidR="003E2DFC" w:rsidRPr="00573932" w:rsidRDefault="003E2DFC" w:rsidP="003E2DFC">
      <w:pPr>
        <w:spacing w:before="120" w:after="120"/>
        <w:ind w:right="-108"/>
        <w:jc w:val="both"/>
        <w:rPr>
          <w:b/>
          <w:bCs/>
          <w:iCs/>
        </w:rPr>
      </w:pPr>
      <w:r w:rsidRPr="00573932">
        <w:rPr>
          <w:b/>
          <w:bCs/>
          <w:iCs/>
        </w:rPr>
        <w:t>ALTINDAKİ BAĞLI İŞ UNVANLARI:</w:t>
      </w:r>
    </w:p>
    <w:p w:rsidR="003E2DFC" w:rsidRPr="00573932" w:rsidRDefault="003E2DFC" w:rsidP="003E2DFC">
      <w:pPr>
        <w:spacing w:before="120" w:after="120"/>
        <w:ind w:right="-108"/>
        <w:jc w:val="both"/>
      </w:pPr>
      <w:r w:rsidRPr="00573932">
        <w:t>---</w:t>
      </w:r>
    </w:p>
    <w:p w:rsidR="003E2DFC" w:rsidRPr="00573932" w:rsidRDefault="003E2DFC" w:rsidP="003E2DFC">
      <w:pPr>
        <w:spacing w:before="120" w:after="120"/>
        <w:ind w:right="-108"/>
        <w:jc w:val="both"/>
        <w:rPr>
          <w:b/>
          <w:bCs/>
          <w:iCs/>
        </w:rPr>
      </w:pPr>
      <w:r w:rsidRPr="00573932">
        <w:rPr>
          <w:b/>
          <w:bCs/>
          <w:iCs/>
        </w:rPr>
        <w:t>BU İŞTE ÇALIŞANDA ARANAN NİTELİKLER:</w:t>
      </w:r>
    </w:p>
    <w:p w:rsidR="003E2DFC" w:rsidRPr="00573932" w:rsidRDefault="003E2DFC" w:rsidP="003E2DFC">
      <w:pPr>
        <w:numPr>
          <w:ilvl w:val="0"/>
          <w:numId w:val="28"/>
        </w:numPr>
        <w:spacing w:before="120" w:after="120"/>
        <w:ind w:right="-108"/>
        <w:jc w:val="both"/>
      </w:pPr>
      <w:r w:rsidRPr="00573932">
        <w:rPr>
          <w:color w:val="000000"/>
        </w:rPr>
        <w:t xml:space="preserve">657 Sayılı Devlet Memurları Kanunu’nda belirtilen </w:t>
      </w:r>
      <w:r w:rsidRPr="00573932">
        <w:t>genel niteliklere sahip olmak.</w:t>
      </w:r>
    </w:p>
    <w:p w:rsidR="003E2DFC" w:rsidRPr="00573932" w:rsidRDefault="001E37C2" w:rsidP="003E2DFC">
      <w:pPr>
        <w:numPr>
          <w:ilvl w:val="0"/>
          <w:numId w:val="28"/>
        </w:numPr>
        <w:spacing w:before="120" w:after="120"/>
        <w:ind w:right="-108"/>
        <w:jc w:val="both"/>
      </w:pPr>
      <w:r w:rsidRPr="00573932">
        <w:t xml:space="preserve">Tercihen Ziraat Fakültesi Tarım Ekonomisi Bölümü mezunları </w:t>
      </w:r>
      <w:r w:rsidR="000F3644" w:rsidRPr="00573932">
        <w:t>başta</w:t>
      </w:r>
      <w:r w:rsidRPr="00573932">
        <w:t xml:space="preserve"> olmak üzere </w:t>
      </w:r>
      <w:r w:rsidR="000F3644" w:rsidRPr="00573932">
        <w:t>yükseköğrenim</w:t>
      </w:r>
      <w:r w:rsidR="003E2DFC" w:rsidRPr="00573932">
        <w:t xml:space="preserve"> kurumlarının dört/beş yıllık Veteriner Fakültesi, Ziraat Fakültesi, Gıda Mühendisliği, Su Ürünleri Mühendisliği, Tütün Teknolojisi Mühendisliği, </w:t>
      </w:r>
      <w:r w:rsidR="00631439" w:rsidRPr="00573932">
        <w:t xml:space="preserve">Maliye, </w:t>
      </w:r>
      <w:r w:rsidR="003E2DFC" w:rsidRPr="00573932">
        <w:t>İktisat, İşletme, Kamu Yönetimi bölümler</w:t>
      </w:r>
      <w:r w:rsidR="00F71D67" w:rsidRPr="00573932">
        <w:t>i</w:t>
      </w:r>
      <w:r w:rsidR="003E2DFC" w:rsidRPr="00573932">
        <w:t xml:space="preserve"> ile iki yıllık konusuyla alakalı yüksekokul mezunu olmak.</w:t>
      </w:r>
    </w:p>
    <w:p w:rsidR="003E2DFC" w:rsidRPr="00573932" w:rsidRDefault="003E2DFC" w:rsidP="003E2DFC">
      <w:pPr>
        <w:numPr>
          <w:ilvl w:val="0"/>
          <w:numId w:val="28"/>
        </w:numPr>
        <w:spacing w:before="120" w:after="120"/>
        <w:ind w:right="-108"/>
        <w:jc w:val="both"/>
      </w:pPr>
      <w:r w:rsidRPr="00573932">
        <w:t>Konusunda en az bir yıllık iş deneyimine sahip olmak.</w:t>
      </w:r>
    </w:p>
    <w:p w:rsidR="003E2DFC" w:rsidRPr="00573932" w:rsidRDefault="003E2DFC" w:rsidP="003E2DFC">
      <w:pPr>
        <w:numPr>
          <w:ilvl w:val="0"/>
          <w:numId w:val="28"/>
        </w:numPr>
        <w:spacing w:before="120" w:after="120"/>
        <w:ind w:right="-108"/>
        <w:jc w:val="both"/>
      </w:pPr>
      <w:r w:rsidRPr="00573932">
        <w:t>Faaliyetlerinin gerektirdiği analitik düşünme yeteneğine sahip olmak.</w:t>
      </w:r>
    </w:p>
    <w:p w:rsidR="006D20FA" w:rsidRPr="00573932" w:rsidRDefault="006D20FA" w:rsidP="006D20FA">
      <w:pPr>
        <w:tabs>
          <w:tab w:val="num" w:pos="180"/>
        </w:tabs>
        <w:spacing w:before="120" w:after="120"/>
        <w:jc w:val="both"/>
        <w:rPr>
          <w:b/>
          <w:bCs/>
          <w:iCs/>
        </w:rPr>
      </w:pPr>
    </w:p>
    <w:p w:rsidR="006D20FA" w:rsidRPr="00573932" w:rsidRDefault="006D20FA" w:rsidP="006D20FA">
      <w:pPr>
        <w:tabs>
          <w:tab w:val="num" w:pos="180"/>
        </w:tabs>
        <w:spacing w:before="120" w:after="120"/>
        <w:ind w:left="180" w:hanging="180"/>
        <w:jc w:val="both"/>
        <w:rPr>
          <w:b/>
          <w:bCs/>
          <w:iCs/>
        </w:rPr>
      </w:pPr>
      <w:r w:rsidRPr="00573932">
        <w:rPr>
          <w:b/>
          <w:bCs/>
          <w:iCs/>
        </w:rPr>
        <w:t>ÇALIŞMA KOŞULLARI:</w:t>
      </w:r>
    </w:p>
    <w:p w:rsidR="00AE6829" w:rsidRPr="009A7D2C" w:rsidRDefault="00AE6829" w:rsidP="00AE6829">
      <w:pPr>
        <w:numPr>
          <w:ilvl w:val="0"/>
          <w:numId w:val="23"/>
        </w:numPr>
        <w:tabs>
          <w:tab w:val="left" w:pos="360"/>
        </w:tabs>
        <w:spacing w:before="120" w:after="120"/>
        <w:ind w:left="357" w:hanging="357"/>
      </w:pPr>
      <w:r>
        <w:t>Kooperatif işletmesi</w:t>
      </w:r>
      <w:r w:rsidRPr="009A7D2C">
        <w:t>, köylerde kahveler ve açık hava ortamında çalışmak.</w:t>
      </w:r>
    </w:p>
    <w:p w:rsidR="00AE6829" w:rsidRPr="009A7D2C" w:rsidRDefault="00AE6829" w:rsidP="00AE6829">
      <w:pPr>
        <w:numPr>
          <w:ilvl w:val="0"/>
          <w:numId w:val="23"/>
        </w:numPr>
        <w:tabs>
          <w:tab w:val="left" w:pos="360"/>
        </w:tabs>
        <w:spacing w:before="120" w:after="120"/>
        <w:ind w:left="357" w:hanging="357"/>
      </w:pPr>
      <w:r w:rsidRPr="009A7D2C">
        <w:t>Normal çalışma saatleri içinde görev yapmak.</w:t>
      </w:r>
    </w:p>
    <w:p w:rsidR="00AE6829" w:rsidRPr="009A7D2C" w:rsidRDefault="00AE6829" w:rsidP="00AE6829">
      <w:pPr>
        <w:numPr>
          <w:ilvl w:val="0"/>
          <w:numId w:val="23"/>
        </w:numPr>
        <w:tabs>
          <w:tab w:val="left" w:pos="360"/>
        </w:tabs>
        <w:spacing w:before="120" w:after="120"/>
        <w:ind w:left="357" w:hanging="357"/>
      </w:pPr>
      <w:r w:rsidRPr="009A7D2C">
        <w:t>Gerektiğinde normal çalışma saatleri dışında da görev yapabilmek.</w:t>
      </w:r>
    </w:p>
    <w:p w:rsidR="00AE6829" w:rsidRPr="009A7D2C" w:rsidRDefault="00AE6829" w:rsidP="00AE6829">
      <w:pPr>
        <w:numPr>
          <w:ilvl w:val="0"/>
          <w:numId w:val="23"/>
        </w:numPr>
        <w:tabs>
          <w:tab w:val="left" w:pos="357"/>
        </w:tabs>
        <w:spacing w:before="120" w:after="120"/>
        <w:ind w:left="357" w:hanging="357"/>
      </w:pPr>
      <w:r w:rsidRPr="009A7D2C">
        <w:t>Eğitim faaliyetlerinin yapıldığı yere göre toz, koku, sıcak, soğuk, alerji yapabilecek etmenlere maruz kalmak.</w:t>
      </w:r>
    </w:p>
    <w:p w:rsidR="00AE6829" w:rsidRPr="009A7D2C" w:rsidRDefault="00AE6829" w:rsidP="00AE6829">
      <w:pPr>
        <w:numPr>
          <w:ilvl w:val="0"/>
          <w:numId w:val="23"/>
        </w:numPr>
        <w:tabs>
          <w:tab w:val="left" w:pos="357"/>
        </w:tabs>
        <w:spacing w:before="120" w:after="120"/>
        <w:ind w:left="357" w:hanging="357"/>
      </w:pPr>
      <w:r w:rsidRPr="009A7D2C">
        <w:t>Arazide çalışmak.</w:t>
      </w:r>
    </w:p>
    <w:p w:rsidR="00AE6829" w:rsidRPr="009A7D2C" w:rsidRDefault="00AE6829" w:rsidP="00AE6829">
      <w:pPr>
        <w:numPr>
          <w:ilvl w:val="0"/>
          <w:numId w:val="23"/>
        </w:numPr>
        <w:tabs>
          <w:tab w:val="left" w:pos="360"/>
        </w:tabs>
        <w:spacing w:before="120" w:after="120"/>
        <w:ind w:left="357" w:hanging="357"/>
      </w:pPr>
      <w:r>
        <w:t>Görevi gereği seyahat etmek, araç kullanmak ve çalışma konularında eğitim vermek.</w:t>
      </w:r>
    </w:p>
    <w:p w:rsidR="007D72F8" w:rsidRPr="00BE33BA" w:rsidRDefault="007D72F8" w:rsidP="00AE6829">
      <w:pPr>
        <w:tabs>
          <w:tab w:val="left" w:pos="360"/>
        </w:tabs>
        <w:spacing w:before="120" w:after="120"/>
        <w:ind w:left="357"/>
        <w:rPr>
          <w:rFonts w:ascii="Arial" w:hAnsi="Arial" w:cs="Arial"/>
        </w:rPr>
      </w:pPr>
    </w:p>
    <w:sectPr w:rsidR="007D72F8" w:rsidRPr="00BE33BA" w:rsidSect="00F1072A">
      <w:headerReference w:type="default" r:id="rId10"/>
      <w:footerReference w:type="default" r:id="rId11"/>
      <w:pgSz w:w="11906" w:h="16838"/>
      <w:pgMar w:top="1134" w:right="1418" w:bottom="851" w:left="1418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650" w:rsidRDefault="00FA6650" w:rsidP="006C7BAC">
      <w:r>
        <w:separator/>
      </w:r>
    </w:p>
  </w:endnote>
  <w:endnote w:type="continuationSeparator" w:id="0">
    <w:p w:rsidR="00FA6650" w:rsidRDefault="00FA6650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1C4" w:rsidRDefault="007701C4">
    <w:pPr>
      <w:pStyle w:val="AltBilgi"/>
    </w:pPr>
  </w:p>
  <w:tbl>
    <w:tblPr>
      <w:tblW w:w="9498" w:type="dxa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409"/>
      <w:gridCol w:w="1772"/>
      <w:gridCol w:w="2339"/>
    </w:tblGrid>
    <w:tr w:rsidR="00E833FB" w:rsidTr="00E833FB">
      <w:trPr>
        <w:trHeight w:val="285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E833FB" w:rsidRDefault="00E833FB" w:rsidP="00E833FB">
          <w:pPr>
            <w:pStyle w:val="a0"/>
            <w:rPr>
              <w:sz w:val="18"/>
              <w:szCs w:val="18"/>
            </w:rPr>
          </w:pPr>
          <w:r>
            <w:rPr>
              <w:sz w:val="18"/>
              <w:szCs w:val="18"/>
            </w:rPr>
            <w:t>Dokuman Kodu:</w:t>
          </w:r>
          <w:r>
            <w:rPr>
              <w:color w:val="808080"/>
              <w:sz w:val="18"/>
              <w:szCs w:val="18"/>
            </w:rPr>
            <w:t xml:space="preserve"> TOB.İKS/FRM.036</w:t>
          </w:r>
        </w:p>
      </w:tc>
      <w:tc>
        <w:tcPr>
          <w:tcW w:w="240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E833FB" w:rsidRDefault="00E833FB" w:rsidP="00E833FB">
          <w:pPr>
            <w:rPr>
              <w:color w:val="808080"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Revizyon Tarihi: 14.09.2022</w:t>
          </w:r>
        </w:p>
      </w:tc>
      <w:tc>
        <w:tcPr>
          <w:tcW w:w="177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E833FB" w:rsidRDefault="00E833FB" w:rsidP="00E833FB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Revizyon No: 002</w:t>
          </w:r>
        </w:p>
      </w:tc>
      <w:tc>
        <w:tcPr>
          <w:tcW w:w="233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E833FB" w:rsidRDefault="00E833FB" w:rsidP="00E833FB">
          <w:pPr>
            <w:rPr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Tarihi:14.09.2022</w:t>
          </w:r>
        </w:p>
      </w:tc>
    </w:tr>
    <w:tr w:rsidR="00E833FB" w:rsidTr="00E833FB">
      <w:trPr>
        <w:trHeight w:val="356"/>
      </w:trPr>
      <w:tc>
        <w:tcPr>
          <w:tcW w:w="5387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E833FB" w:rsidRDefault="00E833FB" w:rsidP="00E833FB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111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E833FB" w:rsidRDefault="00E833FB" w:rsidP="00E833FB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b/>
              <w:bCs/>
              <w:iCs/>
              <w:noProof/>
              <w:sz w:val="18"/>
              <w:szCs w:val="18"/>
            </w:rPr>
            <w:t xml:space="preserve">Onaylayan: </w:t>
          </w:r>
          <w:r w:rsidR="00D53BF5">
            <w:rPr>
              <w:b/>
              <w:bCs/>
              <w:iCs/>
              <w:noProof/>
              <w:sz w:val="18"/>
              <w:szCs w:val="18"/>
            </w:rPr>
            <w:t>İl Müdürü</w:t>
          </w:r>
        </w:p>
      </w:tc>
    </w:tr>
    <w:tr w:rsidR="00E833FB" w:rsidTr="00E833FB">
      <w:trPr>
        <w:trHeight w:val="244"/>
      </w:trPr>
      <w:tc>
        <w:tcPr>
          <w:tcW w:w="5387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E833FB" w:rsidRDefault="00E833FB" w:rsidP="00E833FB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İç Kontrol Görevlisi</w:t>
          </w:r>
        </w:p>
      </w:tc>
      <w:tc>
        <w:tcPr>
          <w:tcW w:w="4111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E833FB" w:rsidRDefault="008D1524" w:rsidP="00E833FB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b/>
              <w:bCs/>
              <w:iCs/>
              <w:noProof/>
              <w:sz w:val="18"/>
              <w:szCs w:val="18"/>
            </w:rPr>
            <w:t>12.01.2023 Tarihli ve E-70122375-612.99-8501788</w:t>
          </w:r>
          <w:r>
            <w:rPr>
              <w:rFonts w:ascii="Arial" w:hAnsi="Arial" w:cs="Arial"/>
              <w:sz w:val="29"/>
              <w:szCs w:val="29"/>
              <w:shd w:val="clear" w:color="auto" w:fill="FFFFFF"/>
            </w:rPr>
            <w:t xml:space="preserve"> </w:t>
          </w:r>
          <w:r>
            <w:rPr>
              <w:b/>
              <w:bCs/>
              <w:iCs/>
              <w:noProof/>
              <w:sz w:val="18"/>
              <w:szCs w:val="18"/>
            </w:rPr>
            <w:t>Sayılı Onay</w:t>
          </w:r>
        </w:p>
      </w:tc>
    </w:tr>
  </w:tbl>
  <w:p w:rsidR="00E833FB" w:rsidRDefault="00E833FB" w:rsidP="00E833FB">
    <w:pPr>
      <w:pStyle w:val="a0"/>
    </w:pPr>
  </w:p>
  <w:p w:rsidR="007701C4" w:rsidRDefault="007701C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650" w:rsidRDefault="00FA6650" w:rsidP="006C7BAC">
      <w:r>
        <w:separator/>
      </w:r>
    </w:p>
  </w:footnote>
  <w:footnote w:type="continuationSeparator" w:id="0">
    <w:p w:rsidR="00FA6650" w:rsidRDefault="00FA6650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E0A" w:rsidRDefault="00104E0A">
    <w:pPr>
      <w:pStyle w:val="stBilgi"/>
    </w:pPr>
  </w:p>
  <w:tbl>
    <w:tblPr>
      <w:tblpPr w:leftFromText="141" w:rightFromText="141" w:vertAnchor="text" w:horzAnchor="margin" w:tblpY="91"/>
      <w:tblW w:w="96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696"/>
      <w:gridCol w:w="2552"/>
      <w:gridCol w:w="5358"/>
    </w:tblGrid>
    <w:tr w:rsidR="00104E0A" w:rsidRPr="003C76F9" w:rsidTr="007701C4">
      <w:trPr>
        <w:trHeight w:val="624"/>
      </w:trPr>
      <w:tc>
        <w:tcPr>
          <w:tcW w:w="1696" w:type="dxa"/>
          <w:vMerge w:val="restart"/>
          <w:vAlign w:val="center"/>
        </w:tcPr>
        <w:p w:rsidR="00104E0A" w:rsidRPr="003C76F9" w:rsidRDefault="00B23502" w:rsidP="00F6436B">
          <w:pPr>
            <w:tabs>
              <w:tab w:val="center" w:pos="4536"/>
              <w:tab w:val="right" w:pos="9072"/>
            </w:tabs>
            <w:jc w:val="center"/>
            <w:rPr>
              <w:sz w:val="16"/>
              <w:szCs w:val="16"/>
            </w:rPr>
          </w:pPr>
          <w:r w:rsidRPr="00304A42">
            <w:rPr>
              <w:noProof/>
            </w:rPr>
            <w:drawing>
              <wp:inline distT="0" distB="0" distL="0" distR="0">
                <wp:extent cx="895350" cy="895350"/>
                <wp:effectExtent l="0" t="0" r="0" b="0"/>
                <wp:docPr id="2" name="Resim 2" descr="C:\Users\ayse.yarici\Desktop\iLi84Zdz_400x4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ayse.yarici\Desktop\iLi84Zdz_400x4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10" w:type="dxa"/>
          <w:gridSpan w:val="2"/>
          <w:vAlign w:val="center"/>
        </w:tcPr>
        <w:p w:rsidR="00B23502" w:rsidRPr="00D147A5" w:rsidRDefault="00C33A02" w:rsidP="00B23502">
          <w:pPr>
            <w:tabs>
              <w:tab w:val="center" w:pos="4536"/>
              <w:tab w:val="right" w:pos="9072"/>
            </w:tabs>
            <w:spacing w:before="60"/>
            <w:jc w:val="center"/>
            <w:rPr>
              <w:b/>
            </w:rPr>
          </w:pPr>
          <w:r>
            <w:rPr>
              <w:b/>
            </w:rPr>
            <w:t xml:space="preserve">AYDIN </w:t>
          </w:r>
          <w:r w:rsidR="00B23502" w:rsidRPr="00D147A5">
            <w:rPr>
              <w:b/>
            </w:rPr>
            <w:t>İL TARIM VE ORMAN MÜDÜRLÜĞÜ</w:t>
          </w:r>
        </w:p>
        <w:p w:rsidR="00104E0A" w:rsidRPr="00B23502" w:rsidRDefault="00B23502" w:rsidP="00B23502">
          <w:pPr>
            <w:tabs>
              <w:tab w:val="center" w:pos="4536"/>
              <w:tab w:val="right" w:pos="9072"/>
            </w:tabs>
            <w:spacing w:before="60"/>
            <w:jc w:val="center"/>
            <w:rPr>
              <w:rFonts w:ascii="Arial" w:hAnsi="Arial" w:cs="Arial"/>
              <w:b/>
            </w:rPr>
          </w:pPr>
          <w:r w:rsidRPr="00D147A5">
            <w:rPr>
              <w:b/>
            </w:rPr>
            <w:t>İŞ TANIMI VE GEREKLERİ BELGESİ</w:t>
          </w:r>
        </w:p>
      </w:tc>
    </w:tr>
    <w:tr w:rsidR="00104E0A" w:rsidRPr="003C76F9" w:rsidTr="007701C4">
      <w:trPr>
        <w:trHeight w:val="624"/>
      </w:trPr>
      <w:tc>
        <w:tcPr>
          <w:tcW w:w="1696" w:type="dxa"/>
          <w:vMerge/>
          <w:vAlign w:val="center"/>
        </w:tcPr>
        <w:p w:rsidR="00104E0A" w:rsidRPr="003C76F9" w:rsidRDefault="00104E0A" w:rsidP="00F6436B">
          <w:pPr>
            <w:tabs>
              <w:tab w:val="center" w:pos="4536"/>
              <w:tab w:val="right" w:pos="9072"/>
            </w:tabs>
            <w:rPr>
              <w:sz w:val="22"/>
              <w:szCs w:val="22"/>
            </w:rPr>
          </w:pPr>
        </w:p>
      </w:tc>
      <w:tc>
        <w:tcPr>
          <w:tcW w:w="2552" w:type="dxa"/>
          <w:vAlign w:val="center"/>
        </w:tcPr>
        <w:p w:rsidR="00104E0A" w:rsidRPr="00573932" w:rsidRDefault="00573932" w:rsidP="00F6436B">
          <w:pPr>
            <w:tabs>
              <w:tab w:val="center" w:pos="4536"/>
              <w:tab w:val="right" w:pos="9072"/>
            </w:tabs>
          </w:pPr>
          <w:r w:rsidRPr="00573932">
            <w:t>İŞ UNVANI</w:t>
          </w:r>
        </w:p>
      </w:tc>
      <w:tc>
        <w:tcPr>
          <w:tcW w:w="5358" w:type="dxa"/>
          <w:vAlign w:val="center"/>
        </w:tcPr>
        <w:p w:rsidR="00104E0A" w:rsidRPr="00573932" w:rsidRDefault="00573932" w:rsidP="00631439">
          <w:pPr>
            <w:tabs>
              <w:tab w:val="center" w:pos="4536"/>
              <w:tab w:val="right" w:pos="9072"/>
            </w:tabs>
          </w:pPr>
          <w:r w:rsidRPr="00573932">
            <w:t>TARIMSAL ÜRETİCİ ÖRGÜTLERİ GÖREVLİSİ</w:t>
          </w:r>
        </w:p>
      </w:tc>
    </w:tr>
    <w:tr w:rsidR="00104E0A" w:rsidRPr="003C76F9" w:rsidTr="007701C4">
      <w:trPr>
        <w:trHeight w:val="624"/>
      </w:trPr>
      <w:tc>
        <w:tcPr>
          <w:tcW w:w="1696" w:type="dxa"/>
          <w:vMerge/>
          <w:vAlign w:val="center"/>
        </w:tcPr>
        <w:p w:rsidR="00104E0A" w:rsidRPr="003C76F9" w:rsidRDefault="00104E0A" w:rsidP="00F6436B">
          <w:pPr>
            <w:tabs>
              <w:tab w:val="center" w:pos="4536"/>
              <w:tab w:val="right" w:pos="9072"/>
            </w:tabs>
            <w:rPr>
              <w:sz w:val="22"/>
              <w:szCs w:val="22"/>
            </w:rPr>
          </w:pPr>
        </w:p>
      </w:tc>
      <w:tc>
        <w:tcPr>
          <w:tcW w:w="2552" w:type="dxa"/>
          <w:vAlign w:val="center"/>
        </w:tcPr>
        <w:p w:rsidR="00104E0A" w:rsidRPr="00573932" w:rsidRDefault="00573932" w:rsidP="00F6436B">
          <w:pPr>
            <w:tabs>
              <w:tab w:val="center" w:pos="4536"/>
              <w:tab w:val="right" w:pos="9072"/>
            </w:tabs>
          </w:pPr>
          <w:r w:rsidRPr="00573932">
            <w:t>ŞUBE MÜDÜRLÜĞÜ</w:t>
          </w:r>
        </w:p>
      </w:tc>
      <w:tc>
        <w:tcPr>
          <w:tcW w:w="5358" w:type="dxa"/>
          <w:vAlign w:val="center"/>
        </w:tcPr>
        <w:p w:rsidR="00104E0A" w:rsidRPr="00573932" w:rsidRDefault="00573932" w:rsidP="00F6436B">
          <w:pPr>
            <w:tabs>
              <w:tab w:val="center" w:pos="4536"/>
              <w:tab w:val="right" w:pos="9072"/>
            </w:tabs>
          </w:pPr>
          <w:r w:rsidRPr="00573932">
            <w:t>KIRSAL KALKINMA VE ÖRGÜTLENME ŞUBE MÜDÜRLÜĞÜ</w:t>
          </w:r>
        </w:p>
      </w:tc>
    </w:tr>
  </w:tbl>
  <w:p w:rsidR="00104E0A" w:rsidRDefault="00104E0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6564C"/>
    <w:multiLevelType w:val="hybridMultilevel"/>
    <w:tmpl w:val="D8ACDEA8"/>
    <w:lvl w:ilvl="0" w:tplc="5470E2DA">
      <w:start w:val="1"/>
      <w:numFmt w:val="lowerLetter"/>
      <w:lvlText w:val="%1)"/>
      <w:lvlJc w:val="left"/>
      <w:pPr>
        <w:tabs>
          <w:tab w:val="num" w:pos="-67"/>
        </w:tabs>
        <w:ind w:left="-67" w:hanging="360"/>
      </w:pPr>
      <w:rPr>
        <w:rFonts w:hint="default"/>
        <w:sz w:val="20"/>
      </w:rPr>
    </w:lvl>
    <w:lvl w:ilvl="1" w:tplc="041F0019">
      <w:start w:val="1"/>
      <w:numFmt w:val="lowerLetter"/>
      <w:lvlText w:val="%2."/>
      <w:lvlJc w:val="left"/>
      <w:pPr>
        <w:tabs>
          <w:tab w:val="num" w:pos="653"/>
        </w:tabs>
        <w:ind w:left="653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373"/>
        </w:tabs>
        <w:ind w:left="1373" w:hanging="180"/>
      </w:pPr>
    </w:lvl>
    <w:lvl w:ilvl="3" w:tplc="041F000F">
      <w:start w:val="1"/>
      <w:numFmt w:val="decimal"/>
      <w:lvlText w:val="%4."/>
      <w:lvlJc w:val="left"/>
      <w:pPr>
        <w:tabs>
          <w:tab w:val="num" w:pos="2093"/>
        </w:tabs>
        <w:ind w:left="2093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2813"/>
        </w:tabs>
        <w:ind w:left="2813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3533"/>
        </w:tabs>
        <w:ind w:left="3533" w:hanging="180"/>
      </w:pPr>
    </w:lvl>
    <w:lvl w:ilvl="6" w:tplc="041F000F">
      <w:start w:val="1"/>
      <w:numFmt w:val="decimal"/>
      <w:lvlText w:val="%7."/>
      <w:lvlJc w:val="left"/>
      <w:pPr>
        <w:tabs>
          <w:tab w:val="num" w:pos="4253"/>
        </w:tabs>
        <w:ind w:left="4253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4973"/>
        </w:tabs>
        <w:ind w:left="4973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5693"/>
        </w:tabs>
        <w:ind w:left="5693" w:hanging="180"/>
      </w:pPr>
    </w:lvl>
  </w:abstractNum>
  <w:abstractNum w:abstractNumId="1" w15:restartNumberingAfterBreak="0">
    <w:nsid w:val="03AA3024"/>
    <w:multiLevelType w:val="multilevel"/>
    <w:tmpl w:val="625E147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67E74"/>
    <w:multiLevelType w:val="hybridMultilevel"/>
    <w:tmpl w:val="71BE16D0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65921"/>
    <w:multiLevelType w:val="hybridMultilevel"/>
    <w:tmpl w:val="1390EC4E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41159"/>
    <w:multiLevelType w:val="multilevel"/>
    <w:tmpl w:val="49441630"/>
    <w:lvl w:ilvl="0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>
      <w:numFmt w:val="bullet"/>
      <w:lvlText w:val="-"/>
      <w:lvlJc w:val="left"/>
      <w:pPr>
        <w:tabs>
          <w:tab w:val="num" w:pos="126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176AA4"/>
    <w:multiLevelType w:val="hybridMultilevel"/>
    <w:tmpl w:val="A9E8B3D2"/>
    <w:lvl w:ilvl="0" w:tplc="08F6091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10DA37FB"/>
    <w:multiLevelType w:val="hybridMultilevel"/>
    <w:tmpl w:val="49441630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01C88D2">
      <w:numFmt w:val="bullet"/>
      <w:lvlText w:val="-"/>
      <w:lvlJc w:val="left"/>
      <w:pPr>
        <w:tabs>
          <w:tab w:val="num" w:pos="126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1A305064"/>
    <w:multiLevelType w:val="hybridMultilevel"/>
    <w:tmpl w:val="9CAE5514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9E481B"/>
    <w:multiLevelType w:val="hybridMultilevel"/>
    <w:tmpl w:val="DD2EC10C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692026"/>
    <w:multiLevelType w:val="hybridMultilevel"/>
    <w:tmpl w:val="7BA606F6"/>
    <w:lvl w:ilvl="0" w:tplc="2B90AFAA">
      <w:start w:val="1"/>
      <w:numFmt w:val="bullet"/>
      <w:lvlText w:val="–"/>
      <w:lvlJc w:val="left"/>
      <w:pPr>
        <w:ind w:left="644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677B23"/>
    <w:multiLevelType w:val="multilevel"/>
    <w:tmpl w:val="DD2EC10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5F47A2"/>
    <w:multiLevelType w:val="hybridMultilevel"/>
    <w:tmpl w:val="C7908B96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84A2DB60">
      <w:start w:val="657"/>
      <w:numFmt w:val="bullet"/>
      <w:lvlText w:val="–"/>
      <w:lvlJc w:val="left"/>
      <w:pPr>
        <w:tabs>
          <w:tab w:val="num" w:pos="1980"/>
        </w:tabs>
        <w:ind w:left="1980" w:hanging="360"/>
      </w:pPr>
      <w:rPr>
        <w:rFonts w:ascii="Arial" w:hAnsi="Arial" w:hint="default"/>
        <w:color w:val="auto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3497482F"/>
    <w:multiLevelType w:val="hybridMultilevel"/>
    <w:tmpl w:val="DE3051F4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2D1281"/>
    <w:multiLevelType w:val="hybridMultilevel"/>
    <w:tmpl w:val="2970FD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0B6A17E">
      <w:start w:val="65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9F147F"/>
    <w:multiLevelType w:val="hybridMultilevel"/>
    <w:tmpl w:val="1DC2E666"/>
    <w:lvl w:ilvl="0" w:tplc="430A4010">
      <w:numFmt w:val="bullet"/>
      <w:lvlText w:val="–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AC60EA"/>
    <w:multiLevelType w:val="hybridMultilevel"/>
    <w:tmpl w:val="E3862BC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E54C40B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33201A"/>
    <w:multiLevelType w:val="multilevel"/>
    <w:tmpl w:val="DE3051F4"/>
    <w:lvl w:ilvl="0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E00EB0"/>
    <w:multiLevelType w:val="hybridMultilevel"/>
    <w:tmpl w:val="3EFA4EF2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A95DAF"/>
    <w:multiLevelType w:val="hybridMultilevel"/>
    <w:tmpl w:val="B742D0B2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054EE1"/>
    <w:multiLevelType w:val="hybridMultilevel"/>
    <w:tmpl w:val="B4C0BC4C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8346AC4"/>
    <w:multiLevelType w:val="hybridMultilevel"/>
    <w:tmpl w:val="A8263E5A"/>
    <w:lvl w:ilvl="0" w:tplc="C922C6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6D0C5B"/>
    <w:multiLevelType w:val="multilevel"/>
    <w:tmpl w:val="625E147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9631E1"/>
    <w:multiLevelType w:val="hybridMultilevel"/>
    <w:tmpl w:val="6B2046F4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BB2A33"/>
    <w:multiLevelType w:val="hybridMultilevel"/>
    <w:tmpl w:val="5AE8DF62"/>
    <w:lvl w:ilvl="0" w:tplc="B4800DEC">
      <w:start w:val="1"/>
      <w:numFmt w:val="lowerLetter"/>
      <w:lvlText w:val="%1)"/>
      <w:lvlJc w:val="left"/>
      <w:pPr>
        <w:ind w:left="1425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7" w15:restartNumberingAfterBreak="0">
    <w:nsid w:val="7E5969D0"/>
    <w:multiLevelType w:val="hybridMultilevel"/>
    <w:tmpl w:val="940618EA"/>
    <w:lvl w:ilvl="0" w:tplc="FC922E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3"/>
  </w:num>
  <w:num w:numId="5">
    <w:abstractNumId w:val="17"/>
  </w:num>
  <w:num w:numId="6">
    <w:abstractNumId w:val="10"/>
  </w:num>
  <w:num w:numId="7">
    <w:abstractNumId w:val="12"/>
  </w:num>
  <w:num w:numId="8">
    <w:abstractNumId w:val="14"/>
  </w:num>
  <w:num w:numId="9">
    <w:abstractNumId w:val="18"/>
  </w:num>
  <w:num w:numId="10">
    <w:abstractNumId w:val="19"/>
  </w:num>
  <w:num w:numId="11">
    <w:abstractNumId w:val="1"/>
  </w:num>
  <w:num w:numId="12">
    <w:abstractNumId w:val="9"/>
  </w:num>
  <w:num w:numId="13">
    <w:abstractNumId w:val="2"/>
  </w:num>
  <w:num w:numId="14">
    <w:abstractNumId w:val="4"/>
  </w:num>
  <w:num w:numId="15">
    <w:abstractNumId w:val="20"/>
  </w:num>
  <w:num w:numId="16">
    <w:abstractNumId w:val="27"/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25"/>
  </w:num>
  <w:num w:numId="20">
    <w:abstractNumId w:val="24"/>
  </w:num>
  <w:num w:numId="21">
    <w:abstractNumId w:val="15"/>
  </w:num>
  <w:num w:numId="22">
    <w:abstractNumId w:val="8"/>
  </w:num>
  <w:num w:numId="23">
    <w:abstractNumId w:val="22"/>
  </w:num>
  <w:num w:numId="24">
    <w:abstractNumId w:val="5"/>
  </w:num>
  <w:num w:numId="25">
    <w:abstractNumId w:val="13"/>
  </w:num>
  <w:num w:numId="26">
    <w:abstractNumId w:val="26"/>
  </w:num>
  <w:num w:numId="27">
    <w:abstractNumId w:val="0"/>
  </w:num>
  <w:num w:numId="28">
    <w:abstractNumId w:val="8"/>
  </w:num>
  <w:num w:numId="29">
    <w:abstractNumId w:val="3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7C4C"/>
    <w:rsid w:val="00010E7F"/>
    <w:rsid w:val="000201C3"/>
    <w:rsid w:val="00020AB7"/>
    <w:rsid w:val="00022D42"/>
    <w:rsid w:val="0002588F"/>
    <w:rsid w:val="00030C56"/>
    <w:rsid w:val="00036164"/>
    <w:rsid w:val="000368EB"/>
    <w:rsid w:val="00037B37"/>
    <w:rsid w:val="00037F5B"/>
    <w:rsid w:val="000440EA"/>
    <w:rsid w:val="00061A5D"/>
    <w:rsid w:val="00066D73"/>
    <w:rsid w:val="00075BC2"/>
    <w:rsid w:val="00077720"/>
    <w:rsid w:val="0008444F"/>
    <w:rsid w:val="00090247"/>
    <w:rsid w:val="00090EFE"/>
    <w:rsid w:val="00096804"/>
    <w:rsid w:val="00097335"/>
    <w:rsid w:val="000B0811"/>
    <w:rsid w:val="000B4C46"/>
    <w:rsid w:val="000C4A53"/>
    <w:rsid w:val="000C4D55"/>
    <w:rsid w:val="000C6755"/>
    <w:rsid w:val="000D1284"/>
    <w:rsid w:val="000D4B90"/>
    <w:rsid w:val="000E5A68"/>
    <w:rsid w:val="000F08E1"/>
    <w:rsid w:val="000F3644"/>
    <w:rsid w:val="000F4FE2"/>
    <w:rsid w:val="000F61D9"/>
    <w:rsid w:val="00104BD3"/>
    <w:rsid w:val="00104E0A"/>
    <w:rsid w:val="00111C4B"/>
    <w:rsid w:val="00114C03"/>
    <w:rsid w:val="00117F21"/>
    <w:rsid w:val="00130B78"/>
    <w:rsid w:val="001339E9"/>
    <w:rsid w:val="00134946"/>
    <w:rsid w:val="00141053"/>
    <w:rsid w:val="001426A5"/>
    <w:rsid w:val="00142D7F"/>
    <w:rsid w:val="00153AED"/>
    <w:rsid w:val="001606E5"/>
    <w:rsid w:val="001A1B43"/>
    <w:rsid w:val="001A76FF"/>
    <w:rsid w:val="001D05E6"/>
    <w:rsid w:val="001E35BD"/>
    <w:rsid w:val="001E37C2"/>
    <w:rsid w:val="001E6C9E"/>
    <w:rsid w:val="001F766B"/>
    <w:rsid w:val="0020249F"/>
    <w:rsid w:val="00205FD5"/>
    <w:rsid w:val="0024189D"/>
    <w:rsid w:val="002453DE"/>
    <w:rsid w:val="00250256"/>
    <w:rsid w:val="00256781"/>
    <w:rsid w:val="002630C7"/>
    <w:rsid w:val="00265861"/>
    <w:rsid w:val="00281F96"/>
    <w:rsid w:val="00285ACF"/>
    <w:rsid w:val="00290C9B"/>
    <w:rsid w:val="00294186"/>
    <w:rsid w:val="00296883"/>
    <w:rsid w:val="002A2679"/>
    <w:rsid w:val="002C0D57"/>
    <w:rsid w:val="002C7CBD"/>
    <w:rsid w:val="002D660D"/>
    <w:rsid w:val="003035CF"/>
    <w:rsid w:val="003209CA"/>
    <w:rsid w:val="0033223E"/>
    <w:rsid w:val="00347DA8"/>
    <w:rsid w:val="00357BA6"/>
    <w:rsid w:val="00373760"/>
    <w:rsid w:val="0038498E"/>
    <w:rsid w:val="003A3CB6"/>
    <w:rsid w:val="003A713F"/>
    <w:rsid w:val="003B3E06"/>
    <w:rsid w:val="003E2DFC"/>
    <w:rsid w:val="003E7767"/>
    <w:rsid w:val="003F044F"/>
    <w:rsid w:val="003F14D5"/>
    <w:rsid w:val="003F6A27"/>
    <w:rsid w:val="0041178D"/>
    <w:rsid w:val="00425A65"/>
    <w:rsid w:val="004370EE"/>
    <w:rsid w:val="00453D37"/>
    <w:rsid w:val="0047394A"/>
    <w:rsid w:val="00493A29"/>
    <w:rsid w:val="004A5BD8"/>
    <w:rsid w:val="004A7F75"/>
    <w:rsid w:val="004B4C50"/>
    <w:rsid w:val="004C210E"/>
    <w:rsid w:val="004C2692"/>
    <w:rsid w:val="004E00CC"/>
    <w:rsid w:val="004E3919"/>
    <w:rsid w:val="004F7B1A"/>
    <w:rsid w:val="0050782C"/>
    <w:rsid w:val="00514240"/>
    <w:rsid w:val="00517D76"/>
    <w:rsid w:val="005224B8"/>
    <w:rsid w:val="00522536"/>
    <w:rsid w:val="00546DCB"/>
    <w:rsid w:val="00565EF9"/>
    <w:rsid w:val="0057242C"/>
    <w:rsid w:val="00573932"/>
    <w:rsid w:val="00574B26"/>
    <w:rsid w:val="00576EAB"/>
    <w:rsid w:val="00583C1D"/>
    <w:rsid w:val="00594358"/>
    <w:rsid w:val="005A1144"/>
    <w:rsid w:val="005A17B8"/>
    <w:rsid w:val="005A29B3"/>
    <w:rsid w:val="005B1A2D"/>
    <w:rsid w:val="005C7BCF"/>
    <w:rsid w:val="005D18B8"/>
    <w:rsid w:val="005D34EC"/>
    <w:rsid w:val="005D6025"/>
    <w:rsid w:val="005E17B7"/>
    <w:rsid w:val="005E481A"/>
    <w:rsid w:val="005E58BE"/>
    <w:rsid w:val="005F0B0B"/>
    <w:rsid w:val="005F7459"/>
    <w:rsid w:val="006041BA"/>
    <w:rsid w:val="00611773"/>
    <w:rsid w:val="00623020"/>
    <w:rsid w:val="00630FDC"/>
    <w:rsid w:val="00631439"/>
    <w:rsid w:val="00635CB0"/>
    <w:rsid w:val="00640420"/>
    <w:rsid w:val="00653A80"/>
    <w:rsid w:val="0066221C"/>
    <w:rsid w:val="00674568"/>
    <w:rsid w:val="0068356B"/>
    <w:rsid w:val="0068709E"/>
    <w:rsid w:val="00691C0A"/>
    <w:rsid w:val="006A28C5"/>
    <w:rsid w:val="006A4047"/>
    <w:rsid w:val="006A5821"/>
    <w:rsid w:val="006A6D03"/>
    <w:rsid w:val="006B0DEB"/>
    <w:rsid w:val="006C7BAC"/>
    <w:rsid w:val="006D125A"/>
    <w:rsid w:val="006D20FA"/>
    <w:rsid w:val="006E0361"/>
    <w:rsid w:val="006F28FF"/>
    <w:rsid w:val="006F2A3E"/>
    <w:rsid w:val="00706634"/>
    <w:rsid w:val="00707A5A"/>
    <w:rsid w:val="00714A88"/>
    <w:rsid w:val="00716AA8"/>
    <w:rsid w:val="00717EC9"/>
    <w:rsid w:val="00721580"/>
    <w:rsid w:val="0074389E"/>
    <w:rsid w:val="00746F41"/>
    <w:rsid w:val="00753B3F"/>
    <w:rsid w:val="00764027"/>
    <w:rsid w:val="00764AE3"/>
    <w:rsid w:val="007701C4"/>
    <w:rsid w:val="0077442A"/>
    <w:rsid w:val="00774762"/>
    <w:rsid w:val="00775654"/>
    <w:rsid w:val="00776FA6"/>
    <w:rsid w:val="00782E47"/>
    <w:rsid w:val="00784AC2"/>
    <w:rsid w:val="007A6801"/>
    <w:rsid w:val="007B306B"/>
    <w:rsid w:val="007D0181"/>
    <w:rsid w:val="007D72F8"/>
    <w:rsid w:val="0080269B"/>
    <w:rsid w:val="008028A3"/>
    <w:rsid w:val="008052F9"/>
    <w:rsid w:val="00816536"/>
    <w:rsid w:val="00862751"/>
    <w:rsid w:val="00866799"/>
    <w:rsid w:val="008760CF"/>
    <w:rsid w:val="00880B6B"/>
    <w:rsid w:val="0088453C"/>
    <w:rsid w:val="00890A3B"/>
    <w:rsid w:val="008921BB"/>
    <w:rsid w:val="0089362E"/>
    <w:rsid w:val="00895AF3"/>
    <w:rsid w:val="00896374"/>
    <w:rsid w:val="008A1654"/>
    <w:rsid w:val="008A1DC5"/>
    <w:rsid w:val="008A2923"/>
    <w:rsid w:val="008B13EF"/>
    <w:rsid w:val="008B2C71"/>
    <w:rsid w:val="008C0B28"/>
    <w:rsid w:val="008D1524"/>
    <w:rsid w:val="008E31AD"/>
    <w:rsid w:val="00911F84"/>
    <w:rsid w:val="009124D4"/>
    <w:rsid w:val="00916D68"/>
    <w:rsid w:val="0092659F"/>
    <w:rsid w:val="00936B54"/>
    <w:rsid w:val="00947888"/>
    <w:rsid w:val="00960957"/>
    <w:rsid w:val="009663CA"/>
    <w:rsid w:val="00981756"/>
    <w:rsid w:val="009846D8"/>
    <w:rsid w:val="0099450B"/>
    <w:rsid w:val="00995B9C"/>
    <w:rsid w:val="009A718A"/>
    <w:rsid w:val="009C680E"/>
    <w:rsid w:val="009E55B7"/>
    <w:rsid w:val="009E5CC3"/>
    <w:rsid w:val="009E6F4C"/>
    <w:rsid w:val="009F3D19"/>
    <w:rsid w:val="009F47D6"/>
    <w:rsid w:val="009F682C"/>
    <w:rsid w:val="00A20D02"/>
    <w:rsid w:val="00A3456C"/>
    <w:rsid w:val="00A50D90"/>
    <w:rsid w:val="00A60606"/>
    <w:rsid w:val="00A65F78"/>
    <w:rsid w:val="00A722D7"/>
    <w:rsid w:val="00A81FD8"/>
    <w:rsid w:val="00A9283F"/>
    <w:rsid w:val="00A95601"/>
    <w:rsid w:val="00AB28F6"/>
    <w:rsid w:val="00AC29AB"/>
    <w:rsid w:val="00AC2D67"/>
    <w:rsid w:val="00AE6829"/>
    <w:rsid w:val="00AF4BA8"/>
    <w:rsid w:val="00B014B2"/>
    <w:rsid w:val="00B23502"/>
    <w:rsid w:val="00B24F6C"/>
    <w:rsid w:val="00B25F36"/>
    <w:rsid w:val="00B6467F"/>
    <w:rsid w:val="00B76D6A"/>
    <w:rsid w:val="00B77082"/>
    <w:rsid w:val="00B77620"/>
    <w:rsid w:val="00B80135"/>
    <w:rsid w:val="00B91370"/>
    <w:rsid w:val="00B944AB"/>
    <w:rsid w:val="00BA1E2A"/>
    <w:rsid w:val="00BA2C38"/>
    <w:rsid w:val="00BB21B7"/>
    <w:rsid w:val="00BC43EE"/>
    <w:rsid w:val="00BC7FDB"/>
    <w:rsid w:val="00BE33BA"/>
    <w:rsid w:val="00BF0C14"/>
    <w:rsid w:val="00BF6A15"/>
    <w:rsid w:val="00C33A02"/>
    <w:rsid w:val="00C34C2A"/>
    <w:rsid w:val="00C352ED"/>
    <w:rsid w:val="00C40F42"/>
    <w:rsid w:val="00C4306B"/>
    <w:rsid w:val="00C5501F"/>
    <w:rsid w:val="00C61115"/>
    <w:rsid w:val="00C72A45"/>
    <w:rsid w:val="00C761AB"/>
    <w:rsid w:val="00C91AC6"/>
    <w:rsid w:val="00C96B96"/>
    <w:rsid w:val="00CA3AB8"/>
    <w:rsid w:val="00CC02D6"/>
    <w:rsid w:val="00CD0B53"/>
    <w:rsid w:val="00CD1164"/>
    <w:rsid w:val="00D0044D"/>
    <w:rsid w:val="00D03691"/>
    <w:rsid w:val="00D147A5"/>
    <w:rsid w:val="00D36DC1"/>
    <w:rsid w:val="00D53BF5"/>
    <w:rsid w:val="00D57C5C"/>
    <w:rsid w:val="00D65AB8"/>
    <w:rsid w:val="00D65FC2"/>
    <w:rsid w:val="00D666AF"/>
    <w:rsid w:val="00D74715"/>
    <w:rsid w:val="00D869CE"/>
    <w:rsid w:val="00D969F4"/>
    <w:rsid w:val="00DA10C6"/>
    <w:rsid w:val="00DB63F6"/>
    <w:rsid w:val="00DC0800"/>
    <w:rsid w:val="00DC6232"/>
    <w:rsid w:val="00DD249D"/>
    <w:rsid w:val="00DD2731"/>
    <w:rsid w:val="00DE1A96"/>
    <w:rsid w:val="00DE2FF5"/>
    <w:rsid w:val="00DF0C5F"/>
    <w:rsid w:val="00E01996"/>
    <w:rsid w:val="00E03299"/>
    <w:rsid w:val="00E146E4"/>
    <w:rsid w:val="00E24A8B"/>
    <w:rsid w:val="00E30F21"/>
    <w:rsid w:val="00E31AFF"/>
    <w:rsid w:val="00E41869"/>
    <w:rsid w:val="00E44E5F"/>
    <w:rsid w:val="00E554E9"/>
    <w:rsid w:val="00E5788E"/>
    <w:rsid w:val="00E67AE5"/>
    <w:rsid w:val="00E67DCD"/>
    <w:rsid w:val="00E733A3"/>
    <w:rsid w:val="00E81528"/>
    <w:rsid w:val="00E81B70"/>
    <w:rsid w:val="00E833FB"/>
    <w:rsid w:val="00E86329"/>
    <w:rsid w:val="00E91D05"/>
    <w:rsid w:val="00E955D3"/>
    <w:rsid w:val="00E9697B"/>
    <w:rsid w:val="00EA473C"/>
    <w:rsid w:val="00EA511B"/>
    <w:rsid w:val="00EB1A49"/>
    <w:rsid w:val="00EC7DD3"/>
    <w:rsid w:val="00ED25BC"/>
    <w:rsid w:val="00EE388B"/>
    <w:rsid w:val="00EE4977"/>
    <w:rsid w:val="00EE6CED"/>
    <w:rsid w:val="00EF094C"/>
    <w:rsid w:val="00EF6DFA"/>
    <w:rsid w:val="00F0390D"/>
    <w:rsid w:val="00F1072A"/>
    <w:rsid w:val="00F25D10"/>
    <w:rsid w:val="00F51824"/>
    <w:rsid w:val="00F641F6"/>
    <w:rsid w:val="00F6436B"/>
    <w:rsid w:val="00F71D67"/>
    <w:rsid w:val="00F77AA5"/>
    <w:rsid w:val="00F81239"/>
    <w:rsid w:val="00F830FB"/>
    <w:rsid w:val="00F9368A"/>
    <w:rsid w:val="00F95CCF"/>
    <w:rsid w:val="00F97239"/>
    <w:rsid w:val="00FA6650"/>
    <w:rsid w:val="00FB6EF7"/>
    <w:rsid w:val="00FC25CF"/>
    <w:rsid w:val="00FC7F0E"/>
    <w:rsid w:val="00FD3220"/>
    <w:rsid w:val="00FE1270"/>
    <w:rsid w:val="00FE5245"/>
    <w:rsid w:val="00FE6473"/>
    <w:rsid w:val="00FF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A15B7C"/>
  <w15:docId w15:val="{41FD3163-0C43-4346-921D-9FACB509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  <w:rPr>
      <w:rFonts w:ascii="Calibri" w:eastAsia="Calibri" w:hAnsi="Calibri"/>
      <w:noProof/>
      <w:sz w:val="20"/>
      <w:szCs w:val="20"/>
      <w:lang w:val="x-none" w:eastAsia="x-none"/>
    </w:rPr>
  </w:style>
  <w:style w:type="character" w:customStyle="1" w:styleId="stBilgiChar">
    <w:name w:val="Üst 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  <w:rPr>
      <w:rFonts w:ascii="Calibri" w:eastAsia="Calibri" w:hAnsi="Calibri"/>
      <w:noProof/>
      <w:sz w:val="20"/>
      <w:szCs w:val="20"/>
      <w:lang w:val="x-none" w:eastAsia="x-none"/>
    </w:rPr>
  </w:style>
  <w:style w:type="character" w:customStyle="1" w:styleId="AltBilgiChar">
    <w:name w:val="Alt 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eastAsia="Calibri" w:hAnsi="Tahoma"/>
      <w:noProof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D869CE"/>
    <w:pPr>
      <w:ind w:left="708"/>
    </w:pPr>
  </w:style>
  <w:style w:type="character" w:customStyle="1" w:styleId="CharChar1">
    <w:name w:val="Char Char1"/>
    <w:locked/>
    <w:rsid w:val="0068356B"/>
    <w:rPr>
      <w:sz w:val="24"/>
      <w:szCs w:val="24"/>
      <w:lang w:val="tr-TR" w:eastAsia="tr-TR" w:bidi="ar-SA"/>
    </w:rPr>
  </w:style>
  <w:style w:type="character" w:customStyle="1" w:styleId="FooterChar">
    <w:name w:val="Footer Char"/>
    <w:locked/>
    <w:rsid w:val="00BA2C38"/>
    <w:rPr>
      <w:sz w:val="24"/>
      <w:szCs w:val="24"/>
      <w:lang w:val="tr-TR" w:eastAsia="tr-TR" w:bidi="ar-SA"/>
    </w:rPr>
  </w:style>
  <w:style w:type="paragraph" w:customStyle="1" w:styleId="a">
    <w:basedOn w:val="Normal"/>
    <w:next w:val="stBilgi"/>
    <w:link w:val="stbilgiChar0"/>
    <w:uiPriority w:val="99"/>
    <w:rsid w:val="00B23502"/>
    <w:pPr>
      <w:tabs>
        <w:tab w:val="center" w:pos="4536"/>
        <w:tab w:val="right" w:pos="9072"/>
      </w:tabs>
    </w:pPr>
    <w:rPr>
      <w:rFonts w:ascii="Calibri" w:eastAsia="Calibri" w:hAnsi="Calibri"/>
      <w:noProof/>
      <w:sz w:val="20"/>
      <w:szCs w:val="20"/>
    </w:rPr>
  </w:style>
  <w:style w:type="character" w:customStyle="1" w:styleId="stbilgiChar0">
    <w:name w:val="Üstbilgi Char"/>
    <w:link w:val="a"/>
    <w:uiPriority w:val="99"/>
    <w:locked/>
    <w:rsid w:val="00B23502"/>
    <w:rPr>
      <w:rFonts w:cs="Times New Roman"/>
      <w:noProof/>
    </w:rPr>
  </w:style>
  <w:style w:type="paragraph" w:customStyle="1" w:styleId="a0">
    <w:basedOn w:val="Normal"/>
    <w:next w:val="AltBilgi"/>
    <w:link w:val="AltbilgiChar0"/>
    <w:uiPriority w:val="99"/>
    <w:rsid w:val="00E833FB"/>
    <w:pPr>
      <w:tabs>
        <w:tab w:val="center" w:pos="4536"/>
        <w:tab w:val="right" w:pos="9072"/>
      </w:tabs>
    </w:pPr>
    <w:rPr>
      <w:rFonts w:ascii="Calibri" w:eastAsia="Calibri" w:hAnsi="Calibri"/>
      <w:noProof/>
      <w:sz w:val="20"/>
      <w:szCs w:val="20"/>
    </w:rPr>
  </w:style>
  <w:style w:type="character" w:customStyle="1" w:styleId="AltbilgiChar0">
    <w:name w:val="Altbilgi Char"/>
    <w:link w:val="a0"/>
    <w:uiPriority w:val="99"/>
    <w:locked/>
    <w:rsid w:val="00E833FB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8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CA00A9-0827-4284-B98D-AB5335ED3D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0E4853-8479-4926-B308-A078C1D8E3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F00390E-F877-4FDA-80FA-0C483BBFED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>Hewlett-Packard Company</Company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creator>Erkan DEMİR</dc:creator>
  <cp:lastModifiedBy>Beytullah ATEŞ</cp:lastModifiedBy>
  <cp:revision>2</cp:revision>
  <cp:lastPrinted>2011-04-25T07:26:00Z</cp:lastPrinted>
  <dcterms:created xsi:type="dcterms:W3CDTF">2023-11-01T08:53:00Z</dcterms:created>
  <dcterms:modified xsi:type="dcterms:W3CDTF">2023-11-01T08:53:00Z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